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关于转发陈军名师工作室研修活动的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通知</w:t>
      </w:r>
    </w:p>
    <w:p>
      <w:pPr>
        <w:spacing w:line="460" w:lineRule="exact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陈军名师工作室全体研修人员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：</w:t>
      </w: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spacing w:line="420" w:lineRule="exact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根据本学期芜湖市陈军名师工作室工作计划安排，定于2021年10月15日在芜湖市城北实验小学开展体育教育教学信息化主题研训活动，现将有关事项通知如下：</w:t>
      </w:r>
    </w:p>
    <w:p>
      <w:pPr>
        <w:numPr>
          <w:ilvl w:val="0"/>
          <w:numId w:val="1"/>
        </w:numPr>
        <w:spacing w:line="420" w:lineRule="exact"/>
        <w:ind w:firstLine="482" w:firstLineChars="200"/>
        <w:rPr>
          <w:rFonts w:ascii="宋体" w:hAnsi="宋体" w:eastAsia="宋体" w:cs="宋体"/>
          <w:b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shd w:val="clear" w:color="auto" w:fill="FFFFFF"/>
        </w:rPr>
        <w:t>活动时间</w:t>
      </w:r>
    </w:p>
    <w:p>
      <w:pPr>
        <w:spacing w:line="420" w:lineRule="exact"/>
        <w:ind w:left="482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 xml:space="preserve">    2021年10月15日（星期五）上午 8:30-11:30</w:t>
      </w:r>
    </w:p>
    <w:p>
      <w:pPr>
        <w:numPr>
          <w:ilvl w:val="0"/>
          <w:numId w:val="1"/>
        </w:numPr>
        <w:spacing w:line="420" w:lineRule="exact"/>
        <w:ind w:firstLine="482" w:firstLineChars="200"/>
        <w:rPr>
          <w:rFonts w:ascii="宋体" w:hAnsi="宋体" w:eastAsia="宋体" w:cs="宋体"/>
          <w:b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shd w:val="clear" w:color="auto" w:fill="FFFFFF"/>
        </w:rPr>
        <w:t>活动地点</w:t>
      </w:r>
    </w:p>
    <w:p>
      <w:pPr>
        <w:spacing w:line="420" w:lineRule="exact"/>
        <w:ind w:left="482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 xml:space="preserve">    </w:t>
      </w:r>
      <w:bookmarkStart w:id="0" w:name="_GoBack"/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芜湖市城北实验小学小报告厅</w:t>
      </w:r>
      <w:bookmarkEnd w:id="0"/>
    </w:p>
    <w:p>
      <w:pPr>
        <w:spacing w:line="420" w:lineRule="exact"/>
        <w:ind w:firstLine="480" w:firstLineChars="20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三、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shd w:val="clear" w:color="auto" w:fill="FFFFFF"/>
        </w:rPr>
        <w:t>活动内容</w:t>
      </w:r>
    </w:p>
    <w:p>
      <w:pPr>
        <w:spacing w:line="420" w:lineRule="exact"/>
        <w:ind w:firstLine="960" w:firstLineChars="40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1. 安徽省线上教学资源课例研究</w:t>
      </w:r>
    </w:p>
    <w:p>
      <w:pPr>
        <w:spacing w:line="420" w:lineRule="exact"/>
        <w:ind w:firstLine="960" w:firstLineChars="40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主讲人：刘春</w:t>
      </w:r>
    </w:p>
    <w:p>
      <w:pPr>
        <w:spacing w:line="420" w:lineRule="exact"/>
        <w:ind w:firstLine="960" w:firstLineChars="40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2. 体育教师如何提升信息化素养</w:t>
      </w:r>
    </w:p>
    <w:p>
      <w:pPr>
        <w:spacing w:line="420" w:lineRule="exact"/>
        <w:ind w:firstLine="991" w:firstLineChars="413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  <w:t>主讲人：陈军</w:t>
      </w:r>
    </w:p>
    <w:p>
      <w:pPr>
        <w:spacing w:line="420" w:lineRule="exact"/>
        <w:ind w:firstLine="482" w:firstLineChars="20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shd w:val="clear" w:color="auto" w:fill="FFFFFF"/>
        </w:rPr>
        <w:t>四、主持人：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 xml:space="preserve"> 潘结晶 </w:t>
      </w:r>
    </w:p>
    <w:p>
      <w:pPr>
        <w:spacing w:line="420" w:lineRule="exact"/>
        <w:ind w:firstLine="482" w:firstLineChars="200"/>
        <w:rPr>
          <w:rFonts w:ascii="宋体" w:hAnsi="宋体" w:eastAsia="宋体" w:cs="宋体"/>
          <w:b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shd w:val="clear" w:color="auto" w:fill="FFFFFF"/>
        </w:rPr>
        <w:t>五、参加人员：</w:t>
      </w:r>
    </w:p>
    <w:p>
      <w:pPr>
        <w:spacing w:line="460" w:lineRule="exact"/>
        <w:ind w:firstLine="960" w:firstLineChars="40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陈军名师工作室全体研修人员</w:t>
      </w:r>
    </w:p>
    <w:tbl>
      <w:tblPr>
        <w:tblStyle w:val="5"/>
        <w:tblW w:w="0" w:type="auto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4"/>
        <w:gridCol w:w="3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4" w:type="dxa"/>
          </w:tcPr>
          <w:p>
            <w:pPr>
              <w:spacing w:line="4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     校</w:t>
            </w:r>
          </w:p>
        </w:tc>
        <w:tc>
          <w:tcPr>
            <w:tcW w:w="3488" w:type="dxa"/>
          </w:tcPr>
          <w:p>
            <w:pPr>
              <w:spacing w:line="460" w:lineRule="exact"/>
              <w:ind w:firstLine="38" w:firstLineChars="16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   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芜湖市马渡学校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陈恩苏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繁昌区实验小学城东校区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桂林娟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芜湖市中江小学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黄兆焱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南陵县城东实验学校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韩强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芜湖市周皋学校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潘国泉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芜湖市保定中心小学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芜湖市天门小学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潘结晶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安徽师范大学附属小学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朱振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安徽师范大学附属外国语学校城东分校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付雅婷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芜湖市马塘小学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茆寅梅</w:t>
            </w:r>
          </w:p>
        </w:tc>
      </w:tr>
    </w:tbl>
    <w:p>
      <w:pPr>
        <w:spacing w:line="460" w:lineRule="exact"/>
        <w:ind w:firstLine="482" w:firstLineChars="200"/>
        <w:rPr>
          <w:rFonts w:ascii="宋体" w:hAnsi="宋体" w:eastAsia="宋体" w:cs="宋体"/>
          <w:b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shd w:val="clear" w:color="auto" w:fill="FFFFFF"/>
        </w:rPr>
        <w:t>六、其他</w:t>
      </w:r>
    </w:p>
    <w:p>
      <w:pPr>
        <w:shd w:val="clear" w:color="auto" w:fill="FFFFFF"/>
        <w:spacing w:before="100" w:after="100" w:line="360" w:lineRule="auto"/>
        <w:ind w:firstLine="480" w:firstLineChars="200"/>
        <w:rPr>
          <w:rFonts w:ascii="ˎ̥" w:hAnsi="ˎ̥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请各单位获此通知后，及时转告本单位相关人员，准时参会，交通费按规定回原单位报销。</w:t>
      </w:r>
    </w:p>
    <w:p>
      <w:pPr>
        <w:pStyle w:val="9"/>
        <w:spacing w:line="360" w:lineRule="auto"/>
        <w:ind w:left="5255" w:leftChars="2388" w:hanging="240" w:hangingChars="10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pStyle w:val="9"/>
        <w:spacing w:line="360" w:lineRule="auto"/>
        <w:ind w:left="5255" w:leftChars="2388" w:hanging="240" w:hangingChars="10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芜湖市教育局教研室</w:t>
      </w:r>
    </w:p>
    <w:p>
      <w:pPr>
        <w:pStyle w:val="9"/>
        <w:spacing w:line="360" w:lineRule="auto"/>
        <w:ind w:left="5254" w:leftChars="2502" w:firstLine="0"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2021年10月11日</w:t>
      </w:r>
    </w:p>
    <w:p>
      <w:pPr>
        <w:spacing w:line="460" w:lineRule="exact"/>
        <w:rPr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15410B"/>
    <w:multiLevelType w:val="singleLevel"/>
    <w:tmpl w:val="1A1541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7B2"/>
    <w:rsid w:val="00015412"/>
    <w:rsid w:val="0002055B"/>
    <w:rsid w:val="000322D6"/>
    <w:rsid w:val="000340B0"/>
    <w:rsid w:val="000463CE"/>
    <w:rsid w:val="0006071E"/>
    <w:rsid w:val="00076003"/>
    <w:rsid w:val="00080F90"/>
    <w:rsid w:val="000A6384"/>
    <w:rsid w:val="000B210D"/>
    <w:rsid w:val="00112CCD"/>
    <w:rsid w:val="00157237"/>
    <w:rsid w:val="00157BEF"/>
    <w:rsid w:val="00161446"/>
    <w:rsid w:val="001627C3"/>
    <w:rsid w:val="00162C83"/>
    <w:rsid w:val="00167F20"/>
    <w:rsid w:val="001929F4"/>
    <w:rsid w:val="00194D4C"/>
    <w:rsid w:val="001B76F1"/>
    <w:rsid w:val="0020214A"/>
    <w:rsid w:val="0021547B"/>
    <w:rsid w:val="00216CAB"/>
    <w:rsid w:val="002270E9"/>
    <w:rsid w:val="002B0CCF"/>
    <w:rsid w:val="002D27B2"/>
    <w:rsid w:val="002D5ECA"/>
    <w:rsid w:val="002E1FFB"/>
    <w:rsid w:val="002E5F69"/>
    <w:rsid w:val="00316CD1"/>
    <w:rsid w:val="00346D03"/>
    <w:rsid w:val="003476EE"/>
    <w:rsid w:val="00375111"/>
    <w:rsid w:val="00380C55"/>
    <w:rsid w:val="00416896"/>
    <w:rsid w:val="00444B0F"/>
    <w:rsid w:val="004535BA"/>
    <w:rsid w:val="00456C1F"/>
    <w:rsid w:val="004B17F7"/>
    <w:rsid w:val="004D6F01"/>
    <w:rsid w:val="00504735"/>
    <w:rsid w:val="00522852"/>
    <w:rsid w:val="005263A8"/>
    <w:rsid w:val="005423AC"/>
    <w:rsid w:val="00566900"/>
    <w:rsid w:val="00624598"/>
    <w:rsid w:val="00666230"/>
    <w:rsid w:val="00674A63"/>
    <w:rsid w:val="006A35C3"/>
    <w:rsid w:val="006A6611"/>
    <w:rsid w:val="006E2CCA"/>
    <w:rsid w:val="006E482A"/>
    <w:rsid w:val="00797882"/>
    <w:rsid w:val="007B761D"/>
    <w:rsid w:val="007C3F4E"/>
    <w:rsid w:val="007C6D26"/>
    <w:rsid w:val="008228CB"/>
    <w:rsid w:val="00822D00"/>
    <w:rsid w:val="008719F2"/>
    <w:rsid w:val="00880FCA"/>
    <w:rsid w:val="00885D1C"/>
    <w:rsid w:val="00893833"/>
    <w:rsid w:val="008B68DD"/>
    <w:rsid w:val="008B690C"/>
    <w:rsid w:val="008D03E0"/>
    <w:rsid w:val="00937AF3"/>
    <w:rsid w:val="009402D8"/>
    <w:rsid w:val="00951AB5"/>
    <w:rsid w:val="00955275"/>
    <w:rsid w:val="0096224E"/>
    <w:rsid w:val="009D495D"/>
    <w:rsid w:val="00A15972"/>
    <w:rsid w:val="00A357FC"/>
    <w:rsid w:val="00A4685E"/>
    <w:rsid w:val="00A54765"/>
    <w:rsid w:val="00A67D57"/>
    <w:rsid w:val="00A67F5B"/>
    <w:rsid w:val="00AA0D19"/>
    <w:rsid w:val="00AA5985"/>
    <w:rsid w:val="00AA77D7"/>
    <w:rsid w:val="00AD4C2C"/>
    <w:rsid w:val="00AF65F3"/>
    <w:rsid w:val="00AF6CB7"/>
    <w:rsid w:val="00B216EA"/>
    <w:rsid w:val="00B241AD"/>
    <w:rsid w:val="00B51FCA"/>
    <w:rsid w:val="00B96658"/>
    <w:rsid w:val="00BB2B4C"/>
    <w:rsid w:val="00BD1943"/>
    <w:rsid w:val="00C36D15"/>
    <w:rsid w:val="00C37929"/>
    <w:rsid w:val="00C60B56"/>
    <w:rsid w:val="00CE5240"/>
    <w:rsid w:val="00D00219"/>
    <w:rsid w:val="00D004EB"/>
    <w:rsid w:val="00D04FBE"/>
    <w:rsid w:val="00D101C8"/>
    <w:rsid w:val="00D12F2A"/>
    <w:rsid w:val="00D25C4D"/>
    <w:rsid w:val="00D91087"/>
    <w:rsid w:val="00D913E6"/>
    <w:rsid w:val="00D92924"/>
    <w:rsid w:val="00DB5B57"/>
    <w:rsid w:val="00DB6417"/>
    <w:rsid w:val="00DE48BE"/>
    <w:rsid w:val="00DF0F2F"/>
    <w:rsid w:val="00E529E6"/>
    <w:rsid w:val="00E63C14"/>
    <w:rsid w:val="00EF65E2"/>
    <w:rsid w:val="00F00F5B"/>
    <w:rsid w:val="00F14B16"/>
    <w:rsid w:val="00F4256C"/>
    <w:rsid w:val="00F43808"/>
    <w:rsid w:val="00F479D5"/>
    <w:rsid w:val="00F50CC5"/>
    <w:rsid w:val="00F64D52"/>
    <w:rsid w:val="00F66E8F"/>
    <w:rsid w:val="00F834F7"/>
    <w:rsid w:val="00FB34BF"/>
    <w:rsid w:val="00FB3B2F"/>
    <w:rsid w:val="00FD1A46"/>
    <w:rsid w:val="00FF412D"/>
    <w:rsid w:val="01994580"/>
    <w:rsid w:val="069A5AC1"/>
    <w:rsid w:val="0888647B"/>
    <w:rsid w:val="0B894C35"/>
    <w:rsid w:val="0D3775D0"/>
    <w:rsid w:val="0DC0312E"/>
    <w:rsid w:val="1450672D"/>
    <w:rsid w:val="14895B60"/>
    <w:rsid w:val="18C02545"/>
    <w:rsid w:val="232167E4"/>
    <w:rsid w:val="23C707BF"/>
    <w:rsid w:val="266D1E00"/>
    <w:rsid w:val="275304E9"/>
    <w:rsid w:val="297D643E"/>
    <w:rsid w:val="2B8C4378"/>
    <w:rsid w:val="2EBE0DFA"/>
    <w:rsid w:val="30723767"/>
    <w:rsid w:val="31A551E9"/>
    <w:rsid w:val="33486692"/>
    <w:rsid w:val="33DB082C"/>
    <w:rsid w:val="357825F1"/>
    <w:rsid w:val="36FA6A61"/>
    <w:rsid w:val="37E673F9"/>
    <w:rsid w:val="391E018A"/>
    <w:rsid w:val="3BB55E61"/>
    <w:rsid w:val="437325F9"/>
    <w:rsid w:val="438F5D02"/>
    <w:rsid w:val="493A5634"/>
    <w:rsid w:val="4BA91EAF"/>
    <w:rsid w:val="4D2D7AC7"/>
    <w:rsid w:val="4E233A03"/>
    <w:rsid w:val="4F836260"/>
    <w:rsid w:val="53B37D07"/>
    <w:rsid w:val="55970453"/>
    <w:rsid w:val="5B840FBC"/>
    <w:rsid w:val="5BAD1A57"/>
    <w:rsid w:val="5C043185"/>
    <w:rsid w:val="5CC366A1"/>
    <w:rsid w:val="63180FC5"/>
    <w:rsid w:val="63314E75"/>
    <w:rsid w:val="65695916"/>
    <w:rsid w:val="67FB5752"/>
    <w:rsid w:val="683E3451"/>
    <w:rsid w:val="6C8643E9"/>
    <w:rsid w:val="70EE5E44"/>
    <w:rsid w:val="753F47C4"/>
    <w:rsid w:val="783D1185"/>
    <w:rsid w:val="7BE130B1"/>
    <w:rsid w:val="7DC6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</Words>
  <Characters>414</Characters>
  <Lines>3</Lines>
  <Paragraphs>1</Paragraphs>
  <TotalTime>0</TotalTime>
  <ScaleCrop>false</ScaleCrop>
  <LinksUpToDate>false</LinksUpToDate>
  <CharactersWithSpaces>485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2021-10-07T01:11:00Z</dcterms:created>
  <dc:creator>Administrator</dc:creator>
  <cp:lastModifiedBy>那一年冬天</cp:lastModifiedBy>
  <dcterms:modified xsi:type="dcterms:W3CDTF">2021-10-11T01:44:40Z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545E10BD7BB84990943CDA4FB7C011E3</vt:lpwstr>
  </property>
</Properties>
</file>